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DBB58" w14:textId="149017E5" w:rsidR="00877ABE" w:rsidRDefault="00877ABE" w:rsidP="00877AB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EJERCICIOS</w:t>
      </w:r>
      <w:r w:rsidRPr="00877ABE">
        <w:rPr>
          <w:rFonts w:ascii="Arial" w:hAnsi="Arial" w:cs="Arial"/>
          <w:b/>
          <w:bCs/>
          <w:sz w:val="24"/>
          <w:szCs w:val="24"/>
        </w:rPr>
        <w:t xml:space="preserve"> PRÁCTICOS </w:t>
      </w:r>
      <w:r>
        <w:rPr>
          <w:rFonts w:ascii="Arial" w:hAnsi="Arial" w:cs="Arial"/>
          <w:b/>
          <w:bCs/>
          <w:sz w:val="24"/>
          <w:szCs w:val="24"/>
        </w:rPr>
        <w:t>HABITOS SANOS</w:t>
      </w:r>
    </w:p>
    <w:p w14:paraId="0CB18841" w14:textId="77777777" w:rsidR="004E2944" w:rsidRDefault="004E2944" w:rsidP="00877ABE">
      <w:pPr>
        <w:jc w:val="both"/>
        <w:rPr>
          <w:rFonts w:ascii="Arial" w:hAnsi="Arial" w:cs="Arial"/>
          <w:sz w:val="24"/>
          <w:szCs w:val="24"/>
        </w:rPr>
      </w:pPr>
    </w:p>
    <w:p w14:paraId="31385DA8" w14:textId="77777777" w:rsidR="00D963B6" w:rsidRDefault="00D963B6" w:rsidP="00D963B6">
      <w:p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sz w:val="24"/>
          <w:szCs w:val="24"/>
        </w:rPr>
        <w:t>Ahora es tu turno de aplicar estos conceptos en tu vida:</w:t>
      </w:r>
    </w:p>
    <w:p w14:paraId="565B1DCF" w14:textId="77777777" w:rsidR="00D963B6" w:rsidRPr="00D963B6" w:rsidRDefault="00D963B6" w:rsidP="00D963B6">
      <w:pPr>
        <w:jc w:val="both"/>
        <w:rPr>
          <w:rFonts w:ascii="Arial" w:hAnsi="Arial" w:cs="Arial"/>
          <w:sz w:val="24"/>
          <w:szCs w:val="24"/>
        </w:rPr>
      </w:pPr>
    </w:p>
    <w:p w14:paraId="5A6DB1AC" w14:textId="77777777" w:rsidR="00D963B6" w:rsidRDefault="00D963B6" w:rsidP="00D963B6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Cuerpo</w:t>
      </w:r>
      <w:r w:rsidRPr="00D963B6">
        <w:rPr>
          <w:rFonts w:ascii="Arial" w:hAnsi="Arial" w:cs="Arial"/>
          <w:sz w:val="24"/>
          <w:szCs w:val="24"/>
        </w:rPr>
        <w:t>: Haz una lista de actividades físicas que disfrutes. Planifica un horario semanal para integrarlas a tu rutina. Establece metas diarias de alimentación saludable y descanso.</w:t>
      </w:r>
    </w:p>
    <w:p w14:paraId="321F3867" w14:textId="77777777" w:rsidR="00D963B6" w:rsidRPr="00D963B6" w:rsidRDefault="00D963B6" w:rsidP="00D963B6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3D4603CD" w14:textId="77777777" w:rsidR="00D963B6" w:rsidRPr="00D963B6" w:rsidRDefault="00D963B6" w:rsidP="00D963B6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Mente</w:t>
      </w:r>
      <w:r w:rsidRPr="00D963B6">
        <w:rPr>
          <w:rFonts w:ascii="Arial" w:hAnsi="Arial" w:cs="Arial"/>
          <w:sz w:val="24"/>
          <w:szCs w:val="24"/>
        </w:rPr>
        <w:t>:</w:t>
      </w:r>
    </w:p>
    <w:p w14:paraId="420CB407" w14:textId="77777777" w:rsidR="00D963B6" w:rsidRPr="00D963B6" w:rsidRDefault="00D963B6" w:rsidP="00D963B6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Identifica</w:t>
      </w:r>
      <w:r w:rsidRPr="00D963B6">
        <w:rPr>
          <w:rFonts w:ascii="Arial" w:hAnsi="Arial" w:cs="Arial"/>
          <w:sz w:val="24"/>
          <w:szCs w:val="24"/>
        </w:rPr>
        <w:t>: Revisa tu consumo de información diaria. ¿Qué lees, escuchas o ves con frecuencia? ¿Es constructivo o genera estrés?</w:t>
      </w:r>
    </w:p>
    <w:p w14:paraId="7C63413D" w14:textId="77777777" w:rsidR="00D963B6" w:rsidRDefault="00D963B6" w:rsidP="00D963B6">
      <w:pPr>
        <w:numPr>
          <w:ilvl w:val="1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Modifica</w:t>
      </w:r>
      <w:r w:rsidRPr="00D963B6">
        <w:rPr>
          <w:rFonts w:ascii="Arial" w:hAnsi="Arial" w:cs="Arial"/>
          <w:sz w:val="24"/>
          <w:szCs w:val="24"/>
        </w:rPr>
        <w:t>: Escoge un hábito mental positivo que quieras incorporar. Puede ser leer un libro motivacional o escuchar podcasts sobre desarrollo personal.</w:t>
      </w:r>
    </w:p>
    <w:p w14:paraId="51AA50B7" w14:textId="77777777" w:rsidR="00D963B6" w:rsidRPr="00D963B6" w:rsidRDefault="00D963B6" w:rsidP="00D963B6">
      <w:pPr>
        <w:ind w:left="1440"/>
        <w:jc w:val="both"/>
        <w:rPr>
          <w:rFonts w:ascii="Arial" w:hAnsi="Arial" w:cs="Arial"/>
          <w:sz w:val="24"/>
          <w:szCs w:val="24"/>
        </w:rPr>
      </w:pPr>
    </w:p>
    <w:p w14:paraId="06CAB30E" w14:textId="77777777" w:rsidR="00D963B6" w:rsidRDefault="00D963B6" w:rsidP="00D963B6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Alma</w:t>
      </w:r>
      <w:r w:rsidRPr="00D963B6">
        <w:rPr>
          <w:rFonts w:ascii="Arial" w:hAnsi="Arial" w:cs="Arial"/>
          <w:sz w:val="24"/>
          <w:szCs w:val="24"/>
        </w:rPr>
        <w:t>: Reflexiona sobre tus relaciones personales y profesionales. Identifica al menos dos comportamientos que podrías mejorar para fomentar un ambiente de paz y respeto.</w:t>
      </w:r>
    </w:p>
    <w:p w14:paraId="010F40A2" w14:textId="77777777" w:rsidR="00D963B6" w:rsidRPr="00D963B6" w:rsidRDefault="00D963B6" w:rsidP="00D963B6">
      <w:pPr>
        <w:ind w:left="720"/>
        <w:jc w:val="both"/>
        <w:rPr>
          <w:rFonts w:ascii="Arial" w:hAnsi="Arial" w:cs="Arial"/>
          <w:sz w:val="24"/>
          <w:szCs w:val="24"/>
        </w:rPr>
      </w:pPr>
    </w:p>
    <w:p w14:paraId="2943D729" w14:textId="16A4B2EA" w:rsidR="00D963B6" w:rsidRPr="00D963B6" w:rsidRDefault="00D963B6" w:rsidP="00D963B6">
      <w:pPr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Espíritu</w:t>
      </w:r>
      <w:r w:rsidRPr="00D963B6">
        <w:rPr>
          <w:rFonts w:ascii="Arial" w:hAnsi="Arial" w:cs="Arial"/>
          <w:sz w:val="24"/>
          <w:szCs w:val="24"/>
        </w:rPr>
        <w:t>: Dedica unos minutos cada día a una actividad que te aporte calma, como</w:t>
      </w:r>
      <w:r>
        <w:rPr>
          <w:rFonts w:ascii="Arial" w:hAnsi="Arial" w:cs="Arial"/>
          <w:sz w:val="24"/>
          <w:szCs w:val="24"/>
        </w:rPr>
        <w:t xml:space="preserve">, la oración, </w:t>
      </w:r>
      <w:r w:rsidRPr="00D963B6">
        <w:rPr>
          <w:rFonts w:ascii="Arial" w:hAnsi="Arial" w:cs="Arial"/>
          <w:sz w:val="24"/>
          <w:szCs w:val="24"/>
        </w:rPr>
        <w:t>la meditación, una caminata al aire libre o la práctica de una actividad creativa.</w:t>
      </w:r>
    </w:p>
    <w:p w14:paraId="4DF42222" w14:textId="77777777" w:rsidR="00D963B6" w:rsidRDefault="00D963B6" w:rsidP="00D963B6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2AA206C7" w14:textId="412F4844" w:rsidR="00D963B6" w:rsidRPr="00D963B6" w:rsidRDefault="00D963B6" w:rsidP="00D963B6">
      <w:pPr>
        <w:jc w:val="both"/>
        <w:rPr>
          <w:rFonts w:ascii="Arial" w:hAnsi="Arial" w:cs="Arial"/>
          <w:sz w:val="24"/>
          <w:szCs w:val="24"/>
        </w:rPr>
      </w:pPr>
      <w:r w:rsidRPr="00D963B6">
        <w:rPr>
          <w:rFonts w:ascii="Arial" w:hAnsi="Arial" w:cs="Arial"/>
          <w:b/>
          <w:bCs/>
          <w:sz w:val="24"/>
          <w:szCs w:val="24"/>
        </w:rPr>
        <w:t>Tip</w:t>
      </w:r>
      <w:r w:rsidRPr="00D963B6">
        <w:rPr>
          <w:rFonts w:ascii="Arial" w:hAnsi="Arial" w:cs="Arial"/>
          <w:sz w:val="24"/>
          <w:szCs w:val="24"/>
        </w:rPr>
        <w:t>: ¡Haz una revisión semanal! Evalúa qué hábitos lograste implementar y en qué áreas puedes mejorar. Ajusta tu plan según sea necesario para seguir avanzando hacia un equilibrio y bienestar integral.</w:t>
      </w:r>
    </w:p>
    <w:p w14:paraId="361A40B1" w14:textId="02C30137" w:rsidR="00877ABE" w:rsidRPr="00877ABE" w:rsidRDefault="00877ABE" w:rsidP="00877ABE">
      <w:pPr>
        <w:jc w:val="both"/>
        <w:rPr>
          <w:rFonts w:ascii="Arial" w:hAnsi="Arial" w:cs="Arial"/>
          <w:sz w:val="24"/>
          <w:szCs w:val="24"/>
        </w:rPr>
      </w:pPr>
    </w:p>
    <w:p w14:paraId="544C1DCD" w14:textId="77777777" w:rsidR="00E46EE4" w:rsidRPr="00877ABE" w:rsidRDefault="00E46EE4" w:rsidP="00877ABE">
      <w:pPr>
        <w:jc w:val="both"/>
        <w:rPr>
          <w:rFonts w:ascii="Arial" w:hAnsi="Arial" w:cs="Arial"/>
          <w:sz w:val="24"/>
          <w:szCs w:val="24"/>
        </w:rPr>
      </w:pPr>
    </w:p>
    <w:sectPr w:rsidR="00E46EE4" w:rsidRPr="00877AB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6BB30" w14:textId="77777777" w:rsidR="00531A65" w:rsidRDefault="00531A65" w:rsidP="00E46EE4">
      <w:pPr>
        <w:spacing w:after="0" w:line="240" w:lineRule="auto"/>
      </w:pPr>
      <w:r>
        <w:separator/>
      </w:r>
    </w:p>
  </w:endnote>
  <w:endnote w:type="continuationSeparator" w:id="0">
    <w:p w14:paraId="718EFCCD" w14:textId="77777777" w:rsidR="00531A65" w:rsidRDefault="00531A65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B7219" w14:textId="77777777" w:rsidR="00531A65" w:rsidRDefault="00531A65" w:rsidP="00E46EE4">
      <w:pPr>
        <w:spacing w:after="0" w:line="240" w:lineRule="auto"/>
      </w:pPr>
      <w:r>
        <w:separator/>
      </w:r>
    </w:p>
  </w:footnote>
  <w:footnote w:type="continuationSeparator" w:id="0">
    <w:p w14:paraId="5DB61D31" w14:textId="77777777" w:rsidR="00531A65" w:rsidRDefault="00531A65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53DCD"/>
    <w:multiLevelType w:val="multilevel"/>
    <w:tmpl w:val="2A926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E85117"/>
    <w:multiLevelType w:val="multilevel"/>
    <w:tmpl w:val="7132F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722C11"/>
    <w:multiLevelType w:val="multilevel"/>
    <w:tmpl w:val="71AC7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3"/>
  </w:num>
  <w:num w:numId="2" w16cid:durableId="907763926">
    <w:abstractNumId w:val="2"/>
  </w:num>
  <w:num w:numId="3" w16cid:durableId="1959602903">
    <w:abstractNumId w:val="8"/>
  </w:num>
  <w:num w:numId="4" w16cid:durableId="89352503">
    <w:abstractNumId w:val="4"/>
  </w:num>
  <w:num w:numId="5" w16cid:durableId="867765024">
    <w:abstractNumId w:val="6"/>
  </w:num>
  <w:num w:numId="6" w16cid:durableId="2001301897">
    <w:abstractNumId w:val="0"/>
  </w:num>
  <w:num w:numId="7" w16cid:durableId="1268268611">
    <w:abstractNumId w:val="10"/>
  </w:num>
  <w:num w:numId="8" w16cid:durableId="1445345873">
    <w:abstractNumId w:val="11"/>
  </w:num>
  <w:num w:numId="9" w16cid:durableId="1211376779">
    <w:abstractNumId w:val="12"/>
  </w:num>
  <w:num w:numId="10" w16cid:durableId="1435398300">
    <w:abstractNumId w:val="5"/>
  </w:num>
  <w:num w:numId="11" w16cid:durableId="1084954489">
    <w:abstractNumId w:val="9"/>
  </w:num>
  <w:num w:numId="12" w16cid:durableId="599068021">
    <w:abstractNumId w:val="7"/>
  </w:num>
  <w:num w:numId="13" w16cid:durableId="1258782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4E2944"/>
    <w:rsid w:val="00531A65"/>
    <w:rsid w:val="006708F2"/>
    <w:rsid w:val="00877ABE"/>
    <w:rsid w:val="00895B72"/>
    <w:rsid w:val="00C306F3"/>
    <w:rsid w:val="00C5116D"/>
    <w:rsid w:val="00CF2F04"/>
    <w:rsid w:val="00D81712"/>
    <w:rsid w:val="00D963B6"/>
    <w:rsid w:val="00E048AA"/>
    <w:rsid w:val="00E46EE4"/>
    <w:rsid w:val="00F61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93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4644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305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171</Words>
  <Characters>946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5</cp:revision>
  <dcterms:created xsi:type="dcterms:W3CDTF">2024-07-20T16:20:00Z</dcterms:created>
  <dcterms:modified xsi:type="dcterms:W3CDTF">2024-09-18T17:18:00Z</dcterms:modified>
</cp:coreProperties>
</file>